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16C40" w14:textId="5E91370B" w:rsidR="00496961" w:rsidRPr="00DB2CEE" w:rsidRDefault="00497D93" w:rsidP="00497D93">
      <w:pPr>
        <w:jc w:val="right"/>
        <w:rPr>
          <w:b/>
          <w:bCs/>
          <w:sz w:val="40"/>
          <w:szCs w:val="40"/>
          <w:rtl/>
          <w:lang w:bidi="ar-OM"/>
        </w:rPr>
      </w:pPr>
      <w:r w:rsidRPr="002736DC">
        <w:rPr>
          <w:rFonts w:hint="cs"/>
          <w:b/>
          <w:bCs/>
          <w:sz w:val="40"/>
          <w:szCs w:val="40"/>
          <w:highlight w:val="yellow"/>
          <w:rtl/>
          <w:lang w:bidi="ar-OM"/>
        </w:rPr>
        <w:t>حبات البرتقال</w:t>
      </w:r>
    </w:p>
    <w:p w14:paraId="03F991C4" w14:textId="1BCDE21D" w:rsidR="00497D93" w:rsidRDefault="00497D93" w:rsidP="00497D93">
      <w:pPr>
        <w:jc w:val="right"/>
        <w:rPr>
          <w:b/>
          <w:bCs/>
          <w:sz w:val="40"/>
          <w:szCs w:val="40"/>
          <w:rtl/>
          <w:lang w:bidi="ar-OM"/>
        </w:rPr>
      </w:pPr>
      <w:r w:rsidRPr="00DB2CEE">
        <w:rPr>
          <w:rFonts w:hint="cs"/>
          <w:b/>
          <w:bCs/>
          <w:sz w:val="40"/>
          <w:szCs w:val="40"/>
          <w:rtl/>
          <w:lang w:bidi="ar-OM"/>
        </w:rPr>
        <w:t xml:space="preserve">الآن، </w:t>
      </w:r>
      <w:r w:rsidR="0081151E" w:rsidRPr="00DB2CEE">
        <w:rPr>
          <w:rFonts w:hint="cs"/>
          <w:b/>
          <w:bCs/>
          <w:sz w:val="40"/>
          <w:szCs w:val="40"/>
          <w:rtl/>
          <w:lang w:bidi="ar-OM"/>
        </w:rPr>
        <w:t>جميع الأشياء تحت سيطرة الشمس. هناك</w:t>
      </w:r>
      <w:r w:rsidR="00F67B16" w:rsidRPr="00DB2CEE">
        <w:rPr>
          <w:rFonts w:hint="cs"/>
          <w:b/>
          <w:bCs/>
          <w:sz w:val="40"/>
          <w:szCs w:val="40"/>
          <w:rtl/>
          <w:lang w:bidi="ar-OM"/>
        </w:rPr>
        <w:t xml:space="preserve"> سيارات تلتهم الشارع</w:t>
      </w:r>
      <w:r w:rsidR="00DB2CEE" w:rsidRPr="00DB2CEE">
        <w:rPr>
          <w:rFonts w:hint="cs"/>
          <w:b/>
          <w:bCs/>
          <w:sz w:val="40"/>
          <w:szCs w:val="40"/>
          <w:rtl/>
          <w:lang w:bidi="ar-OM"/>
        </w:rPr>
        <w:t xml:space="preserve"> بقسوة</w:t>
      </w:r>
      <w:r w:rsidR="00DB2CEE">
        <w:rPr>
          <w:rFonts w:hint="cs"/>
          <w:b/>
          <w:bCs/>
          <w:sz w:val="40"/>
          <w:szCs w:val="40"/>
          <w:rtl/>
          <w:lang w:bidi="ar-OM"/>
        </w:rPr>
        <w:t xml:space="preserve">، ورجلٌ أعرج </w:t>
      </w:r>
      <w:r w:rsidR="00CC5384">
        <w:rPr>
          <w:rFonts w:hint="cs"/>
          <w:b/>
          <w:bCs/>
          <w:sz w:val="40"/>
          <w:szCs w:val="40"/>
          <w:rtl/>
          <w:lang w:bidi="ar-OM"/>
        </w:rPr>
        <w:t xml:space="preserve">مترددٌ. هناك شارعٌ عريضٌ </w:t>
      </w:r>
      <w:r w:rsidR="002F29EE">
        <w:rPr>
          <w:rFonts w:hint="cs"/>
          <w:b/>
          <w:bCs/>
          <w:sz w:val="40"/>
          <w:szCs w:val="40"/>
          <w:rtl/>
          <w:lang w:bidi="ar-OM"/>
        </w:rPr>
        <w:t>أسودُ، ورصيفٌ حارقٌ حزينٌ، ويظلُ الجميع تحت سيطرة الشمس.</w:t>
      </w:r>
    </w:p>
    <w:p w14:paraId="44683718" w14:textId="690ACCC8" w:rsidR="002F29EE" w:rsidRDefault="005751C8" w:rsidP="00497D93">
      <w:pPr>
        <w:jc w:val="right"/>
        <w:rPr>
          <w:b/>
          <w:bCs/>
          <w:sz w:val="40"/>
          <w:szCs w:val="40"/>
          <w:rtl/>
          <w:lang w:bidi="ar-OM"/>
        </w:rPr>
      </w:pPr>
      <w:r>
        <w:rPr>
          <w:rFonts w:hint="cs"/>
          <w:b/>
          <w:bCs/>
          <w:sz w:val="40"/>
          <w:szCs w:val="40"/>
          <w:rtl/>
          <w:lang w:bidi="ar-OM"/>
        </w:rPr>
        <w:t xml:space="preserve">الرَّجلُ الأعرجُ يحاولُ عبور الشارع كي يصلَ إلى الرصيف المقابل المؤدي إلى </w:t>
      </w:r>
      <w:r w:rsidR="00A5262F">
        <w:rPr>
          <w:rFonts w:hint="cs"/>
          <w:b/>
          <w:bCs/>
          <w:sz w:val="40"/>
          <w:szCs w:val="40"/>
          <w:rtl/>
          <w:lang w:bidi="ar-OM"/>
        </w:rPr>
        <w:t xml:space="preserve">بيته لولا هجوم السيارات، وضع بجانبه كيس البرتقال الذي اشتراه </w:t>
      </w:r>
      <w:r w:rsidR="002D3186">
        <w:rPr>
          <w:rFonts w:hint="cs"/>
          <w:b/>
          <w:bCs/>
          <w:sz w:val="40"/>
          <w:szCs w:val="40"/>
          <w:rtl/>
          <w:lang w:bidi="ar-OM"/>
        </w:rPr>
        <w:t>منذ فترةٍ، وقف كثيراً عند بائع الفاكهة لينتقي أفضل حبات البرتقال</w:t>
      </w:r>
      <w:r w:rsidR="00C719D3">
        <w:rPr>
          <w:rFonts w:hint="cs"/>
          <w:b/>
          <w:bCs/>
          <w:sz w:val="40"/>
          <w:szCs w:val="40"/>
          <w:rtl/>
          <w:lang w:bidi="ar-OM"/>
        </w:rPr>
        <w:t xml:space="preserve">. يتخيلُ مشهدَ أولاده حينما يعودُ إلى البيت، ويقدم لهم كيس البرتقال </w:t>
      </w:r>
      <w:r w:rsidR="00F23350">
        <w:rPr>
          <w:rFonts w:hint="cs"/>
          <w:b/>
          <w:bCs/>
          <w:sz w:val="40"/>
          <w:szCs w:val="40"/>
          <w:rtl/>
          <w:lang w:bidi="ar-OM"/>
        </w:rPr>
        <w:t>فيفرحون ويرقصون، ويلتفتون حوله يضمونه بشوقٍ، يأخذون كيس البرتقال، ويتناول كل واحد</w:t>
      </w:r>
      <w:r w:rsidR="00752B4D">
        <w:rPr>
          <w:rFonts w:hint="cs"/>
          <w:b/>
          <w:bCs/>
          <w:sz w:val="40"/>
          <w:szCs w:val="40"/>
          <w:rtl/>
          <w:lang w:bidi="ar-OM"/>
        </w:rPr>
        <w:t>ٍ منهم برتقالةً ويقشرها، وما زال يحاول العبور.</w:t>
      </w:r>
    </w:p>
    <w:p w14:paraId="5E5F0B44" w14:textId="0BB0B09D" w:rsidR="00752B4D" w:rsidRDefault="00752B4D" w:rsidP="00497D93">
      <w:pPr>
        <w:jc w:val="right"/>
        <w:rPr>
          <w:b/>
          <w:bCs/>
          <w:sz w:val="40"/>
          <w:szCs w:val="40"/>
          <w:rtl/>
          <w:lang w:bidi="ar-OM"/>
        </w:rPr>
      </w:pPr>
      <w:r>
        <w:rPr>
          <w:rFonts w:hint="cs"/>
          <w:b/>
          <w:bCs/>
          <w:sz w:val="40"/>
          <w:szCs w:val="40"/>
          <w:rtl/>
          <w:lang w:bidi="ar-OM"/>
        </w:rPr>
        <w:t xml:space="preserve">الشمسُ تغرزُ أشعتها في رأسه ورقبته، </w:t>
      </w:r>
      <w:r w:rsidR="00D17668">
        <w:rPr>
          <w:rFonts w:hint="cs"/>
          <w:b/>
          <w:bCs/>
          <w:sz w:val="40"/>
          <w:szCs w:val="40"/>
          <w:rtl/>
          <w:lang w:bidi="ar-OM"/>
        </w:rPr>
        <w:t xml:space="preserve">عرقُهُ يسيل، عيناه تحرقانه، يُداري لهيبَ الشمسِ </w:t>
      </w:r>
      <w:r w:rsidR="00390324">
        <w:rPr>
          <w:rFonts w:hint="cs"/>
          <w:b/>
          <w:bCs/>
          <w:sz w:val="40"/>
          <w:szCs w:val="40"/>
          <w:rtl/>
          <w:lang w:bidi="ar-OM"/>
        </w:rPr>
        <w:t>بوضع كفِّ يده على جبينه، وصارت يدُ</w:t>
      </w:r>
      <w:r w:rsidR="00081364">
        <w:rPr>
          <w:rFonts w:hint="cs"/>
          <w:b/>
          <w:bCs/>
          <w:sz w:val="40"/>
          <w:szCs w:val="40"/>
          <w:rtl/>
          <w:lang w:bidi="ar-OM"/>
        </w:rPr>
        <w:t>هُ مظلةً عاجزةً... بينما الرصيفُ، بينما الرصيفُ حارقٌ حزينٌ، سياراتٌ تلتهم</w:t>
      </w:r>
      <w:r w:rsidR="00F95EFC">
        <w:rPr>
          <w:rFonts w:hint="cs"/>
          <w:b/>
          <w:bCs/>
          <w:sz w:val="40"/>
          <w:szCs w:val="40"/>
          <w:rtl/>
          <w:lang w:bidi="ar-OM"/>
        </w:rPr>
        <w:t>ُ الشارعَ وتمضغُ الهواء الساخنَ، والأعرج</w:t>
      </w:r>
      <w:r w:rsidR="00A2004A">
        <w:rPr>
          <w:rFonts w:hint="cs"/>
          <w:b/>
          <w:bCs/>
          <w:sz w:val="40"/>
          <w:szCs w:val="40"/>
          <w:rtl/>
          <w:lang w:bidi="ar-OM"/>
        </w:rPr>
        <w:t xml:space="preserve">ُ كلَّما رمى قدمه اليمنى </w:t>
      </w:r>
      <w:r w:rsidR="002C7D3D">
        <w:rPr>
          <w:rFonts w:hint="cs"/>
          <w:b/>
          <w:bCs/>
          <w:sz w:val="40"/>
          <w:szCs w:val="40"/>
          <w:rtl/>
          <w:lang w:bidi="ar-OM"/>
        </w:rPr>
        <w:t xml:space="preserve">إلى طرف الشارع انتشلتها بأقصى ما أوتي من سرعةٍ، وفي الوقت نفسه تقف </w:t>
      </w:r>
      <w:r w:rsidR="0024691F">
        <w:rPr>
          <w:rFonts w:hint="cs"/>
          <w:b/>
          <w:bCs/>
          <w:sz w:val="40"/>
          <w:szCs w:val="40"/>
          <w:rtl/>
          <w:lang w:bidi="ar-OM"/>
        </w:rPr>
        <w:t>زوجته داخل المطبخ أمام حنفيةٍ صدئة</w:t>
      </w:r>
      <w:r w:rsidR="000C7972">
        <w:rPr>
          <w:rFonts w:hint="cs"/>
          <w:b/>
          <w:bCs/>
          <w:sz w:val="40"/>
          <w:szCs w:val="40"/>
          <w:rtl/>
          <w:lang w:bidi="ar-OM"/>
        </w:rPr>
        <w:t>ٍ تلفظ ماءها قطرات، تغسل الأرز، وباللحاف الذي يغطي رأسها تمسح عن جبينها العرق، بينما طفلان يلعبان بالكرة ويصرخان في ساحة البيت، الآخرون قد فرشوا بساطاً بعد ع</w:t>
      </w:r>
      <w:r w:rsidR="00C20B70">
        <w:rPr>
          <w:rFonts w:hint="cs"/>
          <w:b/>
          <w:bCs/>
          <w:sz w:val="40"/>
          <w:szCs w:val="40"/>
          <w:rtl/>
          <w:lang w:bidi="ar-OM"/>
        </w:rPr>
        <w:t>ودتهم من المدرسة وتحت المروحة البطيئة انكبوا يحضرون دروس الغد بينما صراخ الطفلين يزداد، وما زال يحاول العبور.</w:t>
      </w:r>
    </w:p>
    <w:p w14:paraId="147436F4" w14:textId="0D0DA994" w:rsidR="00C20B70" w:rsidRDefault="00C20B70" w:rsidP="00497D93">
      <w:pPr>
        <w:jc w:val="right"/>
        <w:rPr>
          <w:b/>
          <w:bCs/>
          <w:sz w:val="40"/>
          <w:szCs w:val="40"/>
          <w:rtl/>
          <w:lang w:bidi="ar-OM"/>
        </w:rPr>
      </w:pPr>
      <w:r>
        <w:rPr>
          <w:rFonts w:hint="cs"/>
          <w:b/>
          <w:bCs/>
          <w:sz w:val="40"/>
          <w:szCs w:val="40"/>
          <w:rtl/>
          <w:lang w:bidi="ar-OM"/>
        </w:rPr>
        <w:t>وعدهم بحبات البرتقال فاكهة هذا الشهر، رب</w:t>
      </w:r>
      <w:r w:rsidR="00D46BBA">
        <w:rPr>
          <w:rFonts w:hint="cs"/>
          <w:b/>
          <w:bCs/>
          <w:sz w:val="40"/>
          <w:szCs w:val="40"/>
          <w:rtl/>
          <w:lang w:bidi="ar-OM"/>
        </w:rPr>
        <w:t xml:space="preserve">ما في الشهر القادم سيقدم لهم تفاحاً أحمر. يتخيل كل واحد منهم وهو يقضم تفاحة، يلسعه الرصيف.. الرصيف الحارق الحزين، </w:t>
      </w:r>
      <w:r w:rsidR="009049C9">
        <w:rPr>
          <w:rFonts w:hint="cs"/>
          <w:b/>
          <w:bCs/>
          <w:sz w:val="40"/>
          <w:szCs w:val="40"/>
          <w:rtl/>
          <w:lang w:bidi="ar-OM"/>
        </w:rPr>
        <w:t>وأبواق السيارات عنيدةٌ.</w:t>
      </w:r>
    </w:p>
    <w:p w14:paraId="602F57EC" w14:textId="25F22203" w:rsidR="009049C9" w:rsidRDefault="009049C9" w:rsidP="00497D93">
      <w:pPr>
        <w:jc w:val="right"/>
        <w:rPr>
          <w:b/>
          <w:bCs/>
          <w:sz w:val="40"/>
          <w:szCs w:val="40"/>
          <w:rtl/>
          <w:lang w:bidi="ar-OM"/>
        </w:rPr>
      </w:pPr>
      <w:r>
        <w:rPr>
          <w:rFonts w:hint="cs"/>
          <w:b/>
          <w:bCs/>
          <w:sz w:val="40"/>
          <w:szCs w:val="40"/>
          <w:rtl/>
          <w:lang w:bidi="ar-OM"/>
        </w:rPr>
        <w:lastRenderedPageBreak/>
        <w:t xml:space="preserve">تفجر في نفسه مشهدٌ لأمه وللحادث القديم الذي تسبب في إصابة قدمه اليسرى؛ فأمه كانت تعلم ابنتها الخياطة، والبنت </w:t>
      </w:r>
      <w:r w:rsidR="00E738F8">
        <w:rPr>
          <w:rFonts w:hint="cs"/>
          <w:b/>
          <w:bCs/>
          <w:sz w:val="40"/>
          <w:szCs w:val="40"/>
          <w:rtl/>
          <w:lang w:bidi="ar-OM"/>
        </w:rPr>
        <w:t>تعلم أمها الكتابة، قلب الأم يرتجف سابقاً حتى جاءها خبر الحادث لتسقط مريضة.</w:t>
      </w:r>
    </w:p>
    <w:p w14:paraId="550F83D3" w14:textId="61685BBE" w:rsidR="00E738F8" w:rsidRDefault="00E738F8" w:rsidP="00497D93">
      <w:pPr>
        <w:jc w:val="right"/>
        <w:rPr>
          <w:b/>
          <w:bCs/>
          <w:sz w:val="40"/>
          <w:szCs w:val="40"/>
          <w:rtl/>
          <w:lang w:bidi="ar-OM"/>
        </w:rPr>
      </w:pPr>
      <w:r>
        <w:rPr>
          <w:rFonts w:hint="cs"/>
          <w:b/>
          <w:bCs/>
          <w:sz w:val="40"/>
          <w:szCs w:val="40"/>
          <w:rtl/>
          <w:lang w:bidi="ar-OM"/>
        </w:rPr>
        <w:t xml:space="preserve">يبعد المشهد سريعاً؛ لأنه يحاول العبور، فلا يستطيع.. </w:t>
      </w:r>
      <w:r w:rsidR="00172D0E">
        <w:rPr>
          <w:rFonts w:hint="cs"/>
          <w:b/>
          <w:bCs/>
          <w:sz w:val="40"/>
          <w:szCs w:val="40"/>
          <w:rtl/>
          <w:lang w:bidi="ar-OM"/>
        </w:rPr>
        <w:t xml:space="preserve">السيارات تزمجر بشراهةٍ.. بينما الرصيف حارقٌ حزينٌ، والأشياء تحت أشعة الشمس، نوافذ السيارات لوحات الوجوه الملونة. وبين الوهج والانتظار </w:t>
      </w:r>
      <w:r w:rsidR="00D27FC1">
        <w:rPr>
          <w:rFonts w:hint="cs"/>
          <w:b/>
          <w:bCs/>
          <w:sz w:val="40"/>
          <w:szCs w:val="40"/>
          <w:rtl/>
          <w:lang w:bidi="ar-OM"/>
        </w:rPr>
        <w:t xml:space="preserve">وحرارة الرصيف والوقوف طويلاً تتراءى له نوافذ السيارات، وهي تعرض وجوه شرسة أحياناً، وأخرى مرحة، وأحياناً صور أصدقاء </w:t>
      </w:r>
      <w:r w:rsidR="00097FC5">
        <w:rPr>
          <w:rFonts w:hint="cs"/>
          <w:b/>
          <w:bCs/>
          <w:sz w:val="40"/>
          <w:szCs w:val="40"/>
          <w:rtl/>
          <w:lang w:bidi="ar-OM"/>
        </w:rPr>
        <w:t xml:space="preserve">قدامى أطفأ الزمن وجوههم وأشعلتهم الذاكرة الواهنة تحت أشعة الشمس الحارق، هكذا بدأت تظهر تلك الوجوه </w:t>
      </w:r>
      <w:r w:rsidR="00C852B0">
        <w:rPr>
          <w:rFonts w:hint="cs"/>
          <w:b/>
          <w:bCs/>
          <w:sz w:val="40"/>
          <w:szCs w:val="40"/>
          <w:rtl/>
          <w:lang w:bidi="ar-OM"/>
        </w:rPr>
        <w:t xml:space="preserve">كالوميض الخافت توقظ قلبه المرتعش، تنفث فيه لحظات مضت بينما كان يشاركهم الحزن والفرح. الآن مجرد صور عابرة داخل نوافذ السيارات المسرعة، </w:t>
      </w:r>
      <w:r w:rsidR="00831B8D">
        <w:rPr>
          <w:rFonts w:hint="cs"/>
          <w:b/>
          <w:bCs/>
          <w:sz w:val="40"/>
          <w:szCs w:val="40"/>
          <w:rtl/>
          <w:lang w:bidi="ar-OM"/>
        </w:rPr>
        <w:t xml:space="preserve">وتحت سيطرة الشمس، وهو على رصيف حارق حزين، وقدام رصيف آخر يتمنى الوصول إليه. كلما رمى قدمه اليمنى إلى طرف الشارع </w:t>
      </w:r>
      <w:r w:rsidR="003E3400">
        <w:rPr>
          <w:rFonts w:hint="cs"/>
          <w:b/>
          <w:bCs/>
          <w:sz w:val="40"/>
          <w:szCs w:val="40"/>
          <w:rtl/>
          <w:lang w:bidi="ar-OM"/>
        </w:rPr>
        <w:t xml:space="preserve">انتشلها بأقصى ما أوتي من سرعة؛ لأن سيارة تزمجر من اتجاه غير بعيد، وكأنه يضع قدمه في ماء شديد السخونة، ومن أثر لسعة الماء يسحبها بسرعة. </w:t>
      </w:r>
    </w:p>
    <w:p w14:paraId="7B947F3B" w14:textId="539ABA9F" w:rsidR="003E3400" w:rsidRDefault="008E1CCE" w:rsidP="00497D93">
      <w:pPr>
        <w:jc w:val="right"/>
        <w:rPr>
          <w:b/>
          <w:bCs/>
          <w:sz w:val="40"/>
          <w:szCs w:val="40"/>
          <w:rtl/>
          <w:lang w:bidi="ar-OM"/>
        </w:rPr>
      </w:pPr>
      <w:r>
        <w:rPr>
          <w:rFonts w:hint="cs"/>
          <w:b/>
          <w:bCs/>
          <w:sz w:val="40"/>
          <w:szCs w:val="40"/>
          <w:rtl/>
          <w:lang w:bidi="ar-OM"/>
        </w:rPr>
        <w:t>محاولةٌ أخرى تسنح له، فقد انقطع مرور السيارات أو كانت لا تزال بعيدة. حشد كلّ عضلات جسده الرهيفة، رمى قدمه اليمنى إلى طرف الشارع</w:t>
      </w:r>
      <w:r w:rsidR="00BA18BE">
        <w:rPr>
          <w:rFonts w:hint="cs"/>
          <w:b/>
          <w:bCs/>
          <w:sz w:val="40"/>
          <w:szCs w:val="40"/>
          <w:rtl/>
          <w:lang w:bidi="ar-OM"/>
        </w:rPr>
        <w:t xml:space="preserve">، اتكأ بالأخرى المصابة، وظل يهرول في الشارع العريض بأقصى ما أوتي من قوة، فليس بوسعه </w:t>
      </w:r>
      <w:r w:rsidR="00217EF2">
        <w:rPr>
          <w:rFonts w:hint="cs"/>
          <w:b/>
          <w:bCs/>
          <w:sz w:val="40"/>
          <w:szCs w:val="40"/>
          <w:rtl/>
          <w:lang w:bidi="ar-OM"/>
        </w:rPr>
        <w:t>سوى الهرولة.. الهرولة فقط.</w:t>
      </w:r>
    </w:p>
    <w:p w14:paraId="71F65926" w14:textId="7EA62E90" w:rsidR="00217EF2" w:rsidRDefault="00217EF2" w:rsidP="00497D93">
      <w:pPr>
        <w:jc w:val="right"/>
        <w:rPr>
          <w:b/>
          <w:bCs/>
          <w:sz w:val="40"/>
          <w:szCs w:val="40"/>
          <w:rtl/>
          <w:lang w:bidi="ar-OM"/>
        </w:rPr>
      </w:pPr>
      <w:r>
        <w:rPr>
          <w:rFonts w:hint="cs"/>
          <w:b/>
          <w:bCs/>
          <w:sz w:val="40"/>
          <w:szCs w:val="40"/>
          <w:rtl/>
          <w:lang w:bidi="ar-OM"/>
        </w:rPr>
        <w:t xml:space="preserve">نجح أخيراً </w:t>
      </w:r>
      <w:r w:rsidR="00130BD6">
        <w:rPr>
          <w:rFonts w:hint="cs"/>
          <w:b/>
          <w:bCs/>
          <w:sz w:val="40"/>
          <w:szCs w:val="40"/>
          <w:rtl/>
          <w:lang w:bidi="ar-OM"/>
        </w:rPr>
        <w:t xml:space="preserve">في أن يستحوذ بقدميه على الرصيف المقابل، استعاد أنفاسه، دعك عينيه، جلس يستريح محدقاً في السماء، </w:t>
      </w:r>
      <w:r w:rsidR="009A13F5">
        <w:rPr>
          <w:rFonts w:hint="cs"/>
          <w:b/>
          <w:bCs/>
          <w:sz w:val="40"/>
          <w:szCs w:val="40"/>
          <w:rtl/>
          <w:lang w:bidi="ar-OM"/>
        </w:rPr>
        <w:t xml:space="preserve">وكان لهاثه يقل تدريجياً، انتابته نشوة الانتصار التي سرعان ما تلاشت؛ فقد تذكر كيس البرتقال الذي سوف يقدمه لأبنائه عند وصوله، لكن يديه فارغتان </w:t>
      </w:r>
      <w:r w:rsidR="007F356D">
        <w:rPr>
          <w:rFonts w:hint="cs"/>
          <w:b/>
          <w:bCs/>
          <w:sz w:val="40"/>
          <w:szCs w:val="40"/>
          <w:rtl/>
          <w:lang w:bidi="ar-OM"/>
        </w:rPr>
        <w:t xml:space="preserve">إلا من خيوط </w:t>
      </w:r>
      <w:r w:rsidR="007F356D">
        <w:rPr>
          <w:rFonts w:hint="cs"/>
          <w:b/>
          <w:bCs/>
          <w:sz w:val="40"/>
          <w:szCs w:val="40"/>
          <w:rtl/>
          <w:lang w:bidi="ar-OM"/>
        </w:rPr>
        <w:lastRenderedPageBreak/>
        <w:t>العرق، نظر إلى الرصيف الذي كان يقف عليه حيث كيس البرتقال وحيداً هناك تلسعه الشمس.</w:t>
      </w:r>
    </w:p>
    <w:p w14:paraId="4855456B" w14:textId="7C22EA82" w:rsidR="007F356D" w:rsidRDefault="007F356D" w:rsidP="00497D93">
      <w:pPr>
        <w:jc w:val="right"/>
        <w:rPr>
          <w:b/>
          <w:bCs/>
          <w:sz w:val="40"/>
          <w:szCs w:val="40"/>
          <w:rtl/>
          <w:lang w:bidi="ar-OM"/>
        </w:rPr>
      </w:pPr>
      <w:r>
        <w:rPr>
          <w:rFonts w:hint="cs"/>
          <w:b/>
          <w:bCs/>
          <w:sz w:val="40"/>
          <w:szCs w:val="40"/>
          <w:rtl/>
          <w:lang w:bidi="ar-OM"/>
        </w:rPr>
        <w:t xml:space="preserve">أعطى ظهره للشارع، وللسيارات، وللشمس، ولكيس البرتقال البعيد، ومضى </w:t>
      </w:r>
      <w:r w:rsidR="00560941">
        <w:rPr>
          <w:rFonts w:hint="cs"/>
          <w:b/>
          <w:bCs/>
          <w:sz w:val="40"/>
          <w:szCs w:val="40"/>
          <w:rtl/>
          <w:lang w:bidi="ar-OM"/>
        </w:rPr>
        <w:t>بمشيته العرجاء نحو البيت منكس الرأس حزيناً، قلبه يرتجف، عيناه ذابلتان، يداه فارغتان.</w:t>
      </w:r>
    </w:p>
    <w:p w14:paraId="628B80E0" w14:textId="2E820B24" w:rsidR="00142C12" w:rsidRDefault="002736DC" w:rsidP="00497D93">
      <w:pPr>
        <w:jc w:val="right"/>
        <w:rPr>
          <w:b/>
          <w:bCs/>
          <w:sz w:val="40"/>
          <w:szCs w:val="40"/>
          <w:rtl/>
          <w:lang w:bidi="ar-OM"/>
        </w:rPr>
      </w:pPr>
      <w:r>
        <w:rPr>
          <w:rFonts w:hint="cs"/>
          <w:b/>
          <w:bCs/>
          <w:sz w:val="40"/>
          <w:szCs w:val="40"/>
          <w:rtl/>
          <w:lang w:bidi="ar-OM"/>
        </w:rPr>
        <w:t xml:space="preserve">         </w:t>
      </w:r>
    </w:p>
    <w:p w14:paraId="4DF23693" w14:textId="71176A36" w:rsidR="002736DC" w:rsidRPr="00707D7C" w:rsidRDefault="00285447" w:rsidP="00497D93">
      <w:pPr>
        <w:jc w:val="right"/>
        <w:rPr>
          <w:b/>
          <w:bCs/>
          <w:color w:val="FF0000"/>
          <w:sz w:val="36"/>
          <w:szCs w:val="36"/>
          <w:rtl/>
          <w:lang w:bidi="ar-OM"/>
        </w:rPr>
      </w:pPr>
      <w:r w:rsidRPr="00285447">
        <w:rPr>
          <w:rFonts w:hint="cs"/>
          <w:b/>
          <w:bCs/>
          <w:color w:val="FF0000"/>
          <w:sz w:val="40"/>
          <w:szCs w:val="40"/>
          <w:rtl/>
          <w:lang w:bidi="ar-OM"/>
        </w:rPr>
        <w:t>الأسئلة:</w:t>
      </w:r>
    </w:p>
    <w:p w14:paraId="6308F470" w14:textId="3B48FD0A" w:rsidR="002736DC" w:rsidRPr="00707D7C" w:rsidRDefault="002736DC" w:rsidP="002736DC">
      <w:pPr>
        <w:shd w:val="clear" w:color="auto" w:fill="FFFFFF"/>
        <w:bidi/>
        <w:spacing w:after="0" w:line="240" w:lineRule="auto"/>
        <w:rPr>
          <w:rFonts w:ascii="Simplified Arabic" w:eastAsia="Times New Roman" w:hAnsi="Simplified Arabic" w:cs="Simplified Arabic"/>
          <w:color w:val="202124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1. ف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ي أيِّ فصلٍ من فصولِ السنةِ وقعتْ أحداثُ القصةِ؟ دلِّلْ على</w:t>
      </w:r>
      <w:r w:rsidR="00285447"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 xml:space="preserve">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ذلكَ مِنَ النص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.</w:t>
      </w:r>
    </w:p>
    <w:p w14:paraId="6996676B" w14:textId="77777777" w:rsidR="002736DC" w:rsidRPr="00707D7C" w:rsidRDefault="002736DC" w:rsidP="002736DC">
      <w:pPr>
        <w:shd w:val="clear" w:color="auto" w:fill="FFFFFF"/>
        <w:bidi/>
        <w:spacing w:line="360" w:lineRule="atLeast"/>
        <w:rPr>
          <w:rFonts w:ascii="Simplified Arabic" w:eastAsia="Times New Roman" w:hAnsi="Simplified Arabic" w:cs="Simplified Arabic"/>
          <w:color w:val="202124"/>
          <w:spacing w:val="3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2.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 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ما الذي كانَ يحمِلُهُ الرَّجلُ الأعرج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؟</w:t>
      </w:r>
    </w:p>
    <w:p w14:paraId="4A0A61F1" w14:textId="77777777" w:rsidR="002736DC" w:rsidRPr="00707D7C" w:rsidRDefault="002736DC" w:rsidP="002736DC">
      <w:pPr>
        <w:shd w:val="clear" w:color="auto" w:fill="FFFFFF"/>
        <w:bidi/>
        <w:spacing w:line="360" w:lineRule="atLeast"/>
        <w:rPr>
          <w:rFonts w:ascii="Simplified Arabic" w:eastAsia="Times New Roman" w:hAnsi="Simplified Arabic" w:cs="Simplified Arabic"/>
          <w:color w:val="202124"/>
          <w:spacing w:val="3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3.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 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حَدِّدْ مَكَانَ القِصة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.</w:t>
      </w:r>
    </w:p>
    <w:p w14:paraId="0B5C2DE0" w14:textId="77777777" w:rsidR="002736DC" w:rsidRPr="00707D7C" w:rsidRDefault="002736DC" w:rsidP="002736DC">
      <w:pPr>
        <w:shd w:val="clear" w:color="auto" w:fill="FFFFFF"/>
        <w:bidi/>
        <w:spacing w:line="360" w:lineRule="atLeast"/>
        <w:rPr>
          <w:rFonts w:ascii="Simplified Arabic" w:eastAsia="Times New Roman" w:hAnsi="Simplified Arabic" w:cs="Simplified Arabic"/>
          <w:color w:val="202124"/>
          <w:spacing w:val="3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 xml:space="preserve">4.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اذكر الحدثَ الرئيسَ الذي بُنيتْ عليه القِصةُ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.</w:t>
      </w:r>
    </w:p>
    <w:p w14:paraId="6A589D40" w14:textId="77777777" w:rsidR="002736DC" w:rsidRPr="00707D7C" w:rsidRDefault="002736DC" w:rsidP="002736DC">
      <w:pPr>
        <w:shd w:val="clear" w:color="auto" w:fill="FFFFFF"/>
        <w:bidi/>
        <w:spacing w:line="360" w:lineRule="atLeast"/>
        <w:rPr>
          <w:rFonts w:ascii="Simplified Arabic" w:eastAsia="Times New Roman" w:hAnsi="Simplified Arabic" w:cs="Simplified Arabic"/>
          <w:color w:val="202124"/>
          <w:spacing w:val="3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5.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 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 xml:space="preserve">وضح العَلاقةَ بينَ عُنوانِ 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النص ومضمونِهِ.</w:t>
      </w:r>
    </w:p>
    <w:p w14:paraId="649586E6" w14:textId="7CBEEDE5" w:rsidR="002736DC" w:rsidRPr="00707D7C" w:rsidRDefault="002736DC" w:rsidP="002736DC">
      <w:pPr>
        <w:shd w:val="clear" w:color="auto" w:fill="FFFFFF"/>
        <w:bidi/>
        <w:spacing w:line="360" w:lineRule="atLeast"/>
        <w:rPr>
          <w:rFonts w:ascii="Simplified Arabic" w:eastAsia="Times New Roman" w:hAnsi="Simplified Arabic" w:cs="Simplified Arabic"/>
          <w:color w:val="202124"/>
          <w:spacing w:val="3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b/>
          <w:bCs/>
          <w:color w:val="202124"/>
          <w:sz w:val="32"/>
          <w:szCs w:val="32"/>
          <w:rtl/>
        </w:rPr>
        <w:t xml:space="preserve">6.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 xml:space="preserve">وردتْ في النص جميعُ الأفكار الآتية، ما عدا: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br/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حبَّ الأسرةِ- الاقتصاد في الإنفاق- الحياة مثابرة وصراعاً- تداخل ذكريات الماضي مع الحاضر</w:t>
      </w:r>
      <w:r w:rsidR="00707D7C"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 xml:space="preserve">                              (</w:t>
      </w:r>
      <w:r w:rsidR="00707D7C"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تخير الصواب)</w:t>
      </w:r>
    </w:p>
    <w:p w14:paraId="57651FE9" w14:textId="77777777" w:rsidR="002736DC" w:rsidRPr="00707D7C" w:rsidRDefault="002736DC" w:rsidP="002736DC">
      <w:pPr>
        <w:shd w:val="clear" w:color="auto" w:fill="FFFFFF"/>
        <w:bidi/>
        <w:spacing w:after="0" w:line="240" w:lineRule="auto"/>
        <w:rPr>
          <w:rFonts w:ascii="Simplified Arabic" w:eastAsia="Times New Roman" w:hAnsi="Simplified Arabic" w:cs="Simplified Arabic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 xml:space="preserve">7.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اخترِ الإجابة الصحيحةَ من بينِ البدائلِ المعطاةِ فيما يأتي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:</w:t>
      </w:r>
    </w:p>
    <w:p w14:paraId="5D861F3C" w14:textId="77777777" w:rsidR="002736DC" w:rsidRPr="00707D7C" w:rsidRDefault="002736DC" w:rsidP="002736DC">
      <w:pPr>
        <w:shd w:val="clear" w:color="auto" w:fill="FFFFFF"/>
        <w:bidi/>
        <w:spacing w:after="0" w:line="240" w:lineRule="auto"/>
        <w:rPr>
          <w:rFonts w:ascii="Simplified Arabic" w:eastAsia="Times New Roman" w:hAnsi="Simplified Arabic" w:cs="Simplified Arabic"/>
          <w:sz w:val="32"/>
          <w:szCs w:val="32"/>
        </w:rPr>
      </w:pP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 xml:space="preserve">-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 xml:space="preserve">(انتشلها بأقصى 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سرعة)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 xml:space="preserve"> كلمة (انتشلها) في العبارة السابقة تعني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:</w:t>
      </w:r>
    </w:p>
    <w:p w14:paraId="7D6928B8" w14:textId="77777777" w:rsidR="002736DC" w:rsidRPr="00707D7C" w:rsidRDefault="002736DC" w:rsidP="002736DC">
      <w:pPr>
        <w:shd w:val="clear" w:color="auto" w:fill="FFFFFF"/>
        <w:bidi/>
        <w:spacing w:after="0" w:line="240" w:lineRule="auto"/>
        <w:rPr>
          <w:rFonts w:ascii="Simplified Arabic" w:eastAsia="Times New Roman" w:hAnsi="Simplified Arabic" w:cs="Simplified Arabic"/>
          <w:color w:val="202124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 xml:space="preserve">         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دفعها- رفعها- أمسكها- أخفاها</w:t>
      </w:r>
    </w:p>
    <w:p w14:paraId="464C1893" w14:textId="77777777" w:rsidR="002736DC" w:rsidRPr="00707D7C" w:rsidRDefault="002736DC" w:rsidP="002736DC">
      <w:pPr>
        <w:shd w:val="clear" w:color="auto" w:fill="FFFFFF"/>
        <w:bidi/>
        <w:spacing w:line="360" w:lineRule="atLeast"/>
        <w:rPr>
          <w:rFonts w:ascii="Simplified Arabic" w:eastAsia="Times New Roman" w:hAnsi="Simplified Arabic" w:cs="Simplified Arabic"/>
          <w:color w:val="202124"/>
          <w:spacing w:val="3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8.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 xml:space="preserve">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استبدلْ بالكلماتِ التي تحتَها خطٌّ كلماتٍ تحملُ المعنى نفسهُ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: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br/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u w:val="single"/>
          <w:rtl/>
        </w:rPr>
        <w:t>حشد 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كل عضلات جسده 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u w:val="single"/>
          <w:rtl/>
        </w:rPr>
        <w:t>الرهيفة</w:t>
      </w:r>
    </w:p>
    <w:p w14:paraId="70579172" w14:textId="3FE525D8" w:rsidR="002736DC" w:rsidRPr="00707D7C" w:rsidRDefault="002736DC" w:rsidP="002736DC">
      <w:pPr>
        <w:shd w:val="clear" w:color="auto" w:fill="FFFFFF"/>
        <w:bidi/>
        <w:spacing w:line="360" w:lineRule="atLeast"/>
        <w:rPr>
          <w:rFonts w:ascii="Simplified Arabic" w:eastAsia="Times New Roman" w:hAnsi="Simplified Arabic" w:cs="Simplified Arabic"/>
          <w:color w:val="202124"/>
          <w:spacing w:val="3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lastRenderedPageBreak/>
        <w:t>9.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 xml:space="preserve">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استخرج منَ النص ألفاظاً، وعباراتٍ تمثِّلُ الحقلينِ الدَّلاليَّينِ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 xml:space="preserve">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الآتيين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: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br/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أ. شدة الحرارةِ.              ب. الذِّكرياتُ والحنينُ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.</w:t>
      </w:r>
    </w:p>
    <w:p w14:paraId="6A73BEA5" w14:textId="77777777" w:rsidR="002736DC" w:rsidRPr="00707D7C" w:rsidRDefault="002736DC" w:rsidP="002736DC">
      <w:pPr>
        <w:shd w:val="clear" w:color="auto" w:fill="FFFFFF"/>
        <w:bidi/>
        <w:spacing w:line="360" w:lineRule="atLeast"/>
        <w:rPr>
          <w:rFonts w:ascii="Simplified Arabic" w:eastAsia="Times New Roman" w:hAnsi="Simplified Arabic" w:cs="Simplified Arabic"/>
          <w:color w:val="202124"/>
          <w:spacing w:val="3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10.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 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حدِّدْ منَ النص ما يدلُّ على أن أسرة الأعرج فقيرة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.</w:t>
      </w:r>
    </w:p>
    <w:p w14:paraId="7565A012" w14:textId="17A31EF2" w:rsidR="002736DC" w:rsidRPr="00707D7C" w:rsidRDefault="002736DC" w:rsidP="002736DC">
      <w:pPr>
        <w:shd w:val="clear" w:color="auto" w:fill="FFFFFF"/>
        <w:bidi/>
        <w:spacing w:line="360" w:lineRule="atLeast"/>
        <w:rPr>
          <w:rFonts w:ascii="Simplified Arabic" w:eastAsia="Times New Roman" w:hAnsi="Simplified Arabic" w:cs="Simplified Arabic"/>
          <w:color w:val="202124"/>
          <w:spacing w:val="3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11.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 xml:space="preserve">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 xml:space="preserve">اعتمدَ 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الكاتبُ أسلوبَ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 xml:space="preserve"> الوصفِ في أكثر منْ مشهد في </w:t>
      </w:r>
      <w:r w:rsidR="00145177"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النص</w:t>
      </w:r>
      <w:r w:rsidR="00145177"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.</w:t>
      </w:r>
      <w:r w:rsidR="00145177"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 xml:space="preserve"> اقر</w:t>
      </w:r>
      <w:r w:rsidR="00145177" w:rsidRPr="00707D7C">
        <w:rPr>
          <w:rFonts w:ascii="Simplified Arabic" w:eastAsia="Times New Roman" w:hAnsi="Simplified Arabic" w:cs="Simplified Arabic" w:hint="eastAsia"/>
          <w:color w:val="202124"/>
          <w:sz w:val="32"/>
          <w:szCs w:val="32"/>
          <w:rtl/>
        </w:rPr>
        <w:t>أ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 xml:space="preserve"> من النص ما يمثِّلُ 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ذلكَ.</w:t>
      </w:r>
    </w:p>
    <w:p w14:paraId="56BAD477" w14:textId="77777777" w:rsidR="002736DC" w:rsidRPr="00707D7C" w:rsidRDefault="002736DC" w:rsidP="002736DC">
      <w:pPr>
        <w:shd w:val="clear" w:color="auto" w:fill="FFFFFF"/>
        <w:bidi/>
        <w:spacing w:line="360" w:lineRule="atLeast"/>
        <w:rPr>
          <w:rFonts w:ascii="Simplified Arabic" w:eastAsia="Times New Roman" w:hAnsi="Simplified Arabic" w:cs="Simplified Arabic"/>
          <w:color w:val="202124"/>
          <w:spacing w:val="3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12.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 xml:space="preserve">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تكرَّرتْ في النص بعض العباراتِ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: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br/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أ. حدِّدْ هذهِ العباراتِ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>.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br/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>ب. ما دَلالةُ هذا التَّكرارِ في سياقهِ الذي وردَ فيهِ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؟</w:t>
      </w:r>
    </w:p>
    <w:p w14:paraId="5875B1DF" w14:textId="73B916BF" w:rsidR="002736DC" w:rsidRPr="00707D7C" w:rsidRDefault="002736DC" w:rsidP="002736DC">
      <w:pPr>
        <w:shd w:val="clear" w:color="auto" w:fill="FFFFFF"/>
        <w:bidi/>
        <w:spacing w:line="360" w:lineRule="atLeast"/>
        <w:rPr>
          <w:rFonts w:ascii="Simplified Arabic" w:eastAsia="Times New Roman" w:hAnsi="Simplified Arabic" w:cs="Simplified Arabic"/>
          <w:color w:val="202124"/>
          <w:spacing w:val="3"/>
          <w:sz w:val="32"/>
          <w:szCs w:val="32"/>
        </w:rPr>
      </w:pP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 xml:space="preserve">13. 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 xml:space="preserve">وردَ في النص مقطعٌ 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يصفُ أصنافًا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 xml:space="preserve"> مِنَ الناسِ 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عايشها (البطلُ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</w:rPr>
        <w:t xml:space="preserve"> (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في</w:t>
      </w:r>
      <w:r w:rsidRPr="00707D7C">
        <w:rPr>
          <w:rFonts w:ascii="Simplified Arabic" w:eastAsia="Times New Roman" w:hAnsi="Simplified Arabic" w:cs="Simplified Arabic"/>
          <w:color w:val="202124"/>
          <w:sz w:val="32"/>
          <w:szCs w:val="32"/>
          <w:rtl/>
        </w:rPr>
        <w:t xml:space="preserve"> حياتِه. عيِّنْهُ</w:t>
      </w:r>
      <w:r w:rsidRPr="00707D7C">
        <w:rPr>
          <w:rFonts w:ascii="Simplified Arabic" w:eastAsia="Times New Roman" w:hAnsi="Simplified Arabic" w:cs="Simplified Arabic" w:hint="cs"/>
          <w:color w:val="202124"/>
          <w:sz w:val="32"/>
          <w:szCs w:val="32"/>
          <w:rtl/>
        </w:rPr>
        <w:t>.</w:t>
      </w:r>
    </w:p>
    <w:p w14:paraId="731E2019" w14:textId="40C553EC" w:rsidR="002736DC" w:rsidRDefault="002736DC" w:rsidP="00497D93">
      <w:pPr>
        <w:jc w:val="right"/>
        <w:rPr>
          <w:b/>
          <w:bCs/>
          <w:sz w:val="40"/>
          <w:szCs w:val="40"/>
          <w:rtl/>
          <w:lang w:bidi="ar-OM"/>
        </w:rPr>
      </w:pPr>
    </w:p>
    <w:p w14:paraId="6D3153DB" w14:textId="186AF192" w:rsidR="00610009" w:rsidRDefault="00610009" w:rsidP="00497D93">
      <w:pPr>
        <w:jc w:val="right"/>
        <w:rPr>
          <w:b/>
          <w:bCs/>
          <w:sz w:val="40"/>
          <w:szCs w:val="40"/>
          <w:rtl/>
          <w:lang w:bidi="ar-OM"/>
        </w:rPr>
      </w:pPr>
    </w:p>
    <w:p w14:paraId="59C22F00" w14:textId="0991FF5A" w:rsidR="00610009" w:rsidRDefault="00610009" w:rsidP="00497D93">
      <w:pPr>
        <w:jc w:val="right"/>
        <w:rPr>
          <w:b/>
          <w:bCs/>
          <w:sz w:val="40"/>
          <w:szCs w:val="40"/>
          <w:rtl/>
          <w:lang w:bidi="ar-OM"/>
        </w:rPr>
      </w:pPr>
    </w:p>
    <w:p w14:paraId="40FDC5D6" w14:textId="097E0099" w:rsidR="00610009" w:rsidRDefault="00610009" w:rsidP="00D56B94">
      <w:pPr>
        <w:bidi/>
        <w:jc w:val="both"/>
        <w:rPr>
          <w:b/>
          <w:bCs/>
          <w:color w:val="FF0000"/>
          <w:sz w:val="36"/>
          <w:szCs w:val="36"/>
          <w:rtl/>
          <w:lang w:bidi="ar-OM"/>
        </w:rPr>
      </w:pPr>
      <w:r w:rsidRPr="00D56B94">
        <w:rPr>
          <w:rFonts w:hint="cs"/>
          <w:b/>
          <w:bCs/>
          <w:color w:val="FF0000"/>
          <w:sz w:val="36"/>
          <w:szCs w:val="36"/>
          <w:rtl/>
          <w:lang w:bidi="ar-OM"/>
        </w:rPr>
        <w:t>القصة</w:t>
      </w:r>
      <w:r w:rsidR="00C113AE">
        <w:rPr>
          <w:rFonts w:hint="cs"/>
          <w:b/>
          <w:bCs/>
          <w:color w:val="FF0000"/>
          <w:sz w:val="36"/>
          <w:szCs w:val="36"/>
          <w:rtl/>
          <w:lang w:bidi="ar-OM"/>
        </w:rPr>
        <w:t xml:space="preserve"> الرقمية(الفيديو):</w:t>
      </w:r>
    </w:p>
    <w:p w14:paraId="2780229C" w14:textId="320DB9E2" w:rsidR="00C113AE" w:rsidRPr="00F951A4" w:rsidRDefault="00C113AE" w:rsidP="00C113AE">
      <w:pPr>
        <w:jc w:val="right"/>
        <w:rPr>
          <w:rFonts w:ascii="Simplified Arabic" w:hAnsi="Simplified Arabic" w:cs="Simplified Arabic"/>
          <w:b/>
          <w:bCs/>
          <w:color w:val="FF0000"/>
          <w:sz w:val="32"/>
          <w:szCs w:val="32"/>
          <w:lang w:bidi="ar-OM"/>
        </w:rPr>
      </w:pPr>
      <w:r w:rsidRPr="00F951A4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OM"/>
        </w:rPr>
        <w:t xml:space="preserve">الموضوع عبارة عن قصة. </w:t>
      </w: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OM"/>
        </w:rPr>
        <w:t>فيتم إنشاء القصة الرقمية حسب الأحداث السابقة</w:t>
      </w:r>
      <w:r w:rsidR="000A54EB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OM"/>
        </w:rPr>
        <w:t>، مع إدراج الأسئلة السابقة.</w:t>
      </w:r>
      <w:r w:rsidR="0095781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OM"/>
        </w:rPr>
        <w:t xml:space="preserve"> مع إدراج الأسئلة السابقة.</w:t>
      </w:r>
    </w:p>
    <w:p w14:paraId="69456ACA" w14:textId="77777777" w:rsidR="00C113AE" w:rsidRPr="00C113AE" w:rsidRDefault="00C113AE" w:rsidP="00C113AE">
      <w:pPr>
        <w:bidi/>
        <w:jc w:val="both"/>
        <w:rPr>
          <w:b/>
          <w:bCs/>
          <w:color w:val="FF0000"/>
          <w:sz w:val="36"/>
          <w:szCs w:val="36"/>
          <w:rtl/>
        </w:rPr>
      </w:pPr>
    </w:p>
    <w:p w14:paraId="7A9F781B" w14:textId="77777777" w:rsidR="00610009" w:rsidRPr="00DB2CEE" w:rsidRDefault="00610009" w:rsidP="00497D93">
      <w:pPr>
        <w:jc w:val="right"/>
        <w:rPr>
          <w:b/>
          <w:bCs/>
          <w:sz w:val="40"/>
          <w:szCs w:val="40"/>
          <w:lang w:bidi="ar-OM"/>
        </w:rPr>
      </w:pPr>
    </w:p>
    <w:sectPr w:rsidR="00610009" w:rsidRPr="00DB2C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D93"/>
    <w:rsid w:val="00081364"/>
    <w:rsid w:val="00097FC5"/>
    <w:rsid w:val="000A54EB"/>
    <w:rsid w:val="000C7972"/>
    <w:rsid w:val="00130BD6"/>
    <w:rsid w:val="00142C12"/>
    <w:rsid w:val="00145177"/>
    <w:rsid w:val="00172D0E"/>
    <w:rsid w:val="00217EF2"/>
    <w:rsid w:val="00224ACA"/>
    <w:rsid w:val="0024691F"/>
    <w:rsid w:val="002736DC"/>
    <w:rsid w:val="00285447"/>
    <w:rsid w:val="002C7D3D"/>
    <w:rsid w:val="002D3186"/>
    <w:rsid w:val="002F29EE"/>
    <w:rsid w:val="0037428C"/>
    <w:rsid w:val="00390324"/>
    <w:rsid w:val="003E3400"/>
    <w:rsid w:val="00417D07"/>
    <w:rsid w:val="00496961"/>
    <w:rsid w:val="00497D93"/>
    <w:rsid w:val="00560941"/>
    <w:rsid w:val="005751C8"/>
    <w:rsid w:val="00610009"/>
    <w:rsid w:val="00707D7C"/>
    <w:rsid w:val="00752B4D"/>
    <w:rsid w:val="007F356D"/>
    <w:rsid w:val="0081151E"/>
    <w:rsid w:val="00831B8D"/>
    <w:rsid w:val="008E1CCE"/>
    <w:rsid w:val="009049C9"/>
    <w:rsid w:val="00957815"/>
    <w:rsid w:val="009A13F5"/>
    <w:rsid w:val="00A2004A"/>
    <w:rsid w:val="00A5262F"/>
    <w:rsid w:val="00BA18BE"/>
    <w:rsid w:val="00C113AE"/>
    <w:rsid w:val="00C20B70"/>
    <w:rsid w:val="00C719D3"/>
    <w:rsid w:val="00C852B0"/>
    <w:rsid w:val="00CC5384"/>
    <w:rsid w:val="00D17668"/>
    <w:rsid w:val="00D27FC1"/>
    <w:rsid w:val="00D46BBA"/>
    <w:rsid w:val="00D56B94"/>
    <w:rsid w:val="00D75709"/>
    <w:rsid w:val="00DB2CEE"/>
    <w:rsid w:val="00E738F8"/>
    <w:rsid w:val="00F23350"/>
    <w:rsid w:val="00F67B16"/>
    <w:rsid w:val="00F9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3D4A7E"/>
  <w15:chartTrackingRefBased/>
  <w15:docId w15:val="{D19CA4BD-B3D6-49CB-8088-FAC045ABF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4AC4F-0C6B-432C-B672-96E35E02D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2025-07-22T19:56:00Z</dcterms:created>
  <dcterms:modified xsi:type="dcterms:W3CDTF">2025-07-29T10:20:00Z</dcterms:modified>
</cp:coreProperties>
</file>